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B4" w:rsidRPr="00355C22" w:rsidRDefault="00C4611E" w:rsidP="00CC2E85">
      <w:pPr>
        <w:jc w:val="center"/>
        <w:rPr>
          <w:rFonts w:ascii="Arial" w:hAnsi="Arial" w:cs="Arial"/>
          <w:b/>
          <w:smallCaps/>
          <w:sz w:val="40"/>
          <w:szCs w:val="40"/>
        </w:rPr>
      </w:pPr>
      <w:r w:rsidRPr="00355C22">
        <w:rPr>
          <w:rFonts w:ascii="Arial" w:hAnsi="Arial" w:cs="Arial"/>
          <w:b/>
          <w:smallCaps/>
          <w:sz w:val="40"/>
          <w:szCs w:val="40"/>
        </w:rPr>
        <w:t>Fernleihbestellung</w:t>
      </w:r>
    </w:p>
    <w:p w:rsidR="007B12B7" w:rsidRPr="00C4611E" w:rsidRDefault="007B12B7" w:rsidP="00EF50B4">
      <w:pPr>
        <w:tabs>
          <w:tab w:val="left" w:pos="2646"/>
        </w:tabs>
        <w:rPr>
          <w:rFonts w:ascii="Arial" w:hAnsi="Arial" w:cs="Arial"/>
          <w:b/>
          <w:sz w:val="28"/>
          <w:szCs w:val="28"/>
        </w:rPr>
      </w:pPr>
    </w:p>
    <w:p w:rsidR="001175BD" w:rsidRPr="00236BE2" w:rsidRDefault="001175BD" w:rsidP="00C4611E">
      <w:pPr>
        <w:tabs>
          <w:tab w:val="left" w:pos="2646"/>
        </w:tabs>
        <w:jc w:val="center"/>
        <w:rPr>
          <w:rFonts w:ascii="Arial" w:hAnsi="Arial" w:cs="Arial"/>
          <w:b/>
          <w:szCs w:val="28"/>
        </w:rPr>
      </w:pPr>
      <w:r w:rsidRPr="00236BE2">
        <w:rPr>
          <w:rFonts w:ascii="Arial" w:hAnsi="Arial" w:cs="Arial"/>
          <w:b/>
          <w:szCs w:val="28"/>
        </w:rPr>
        <w:t>Um Verzögerungen bei der Bestellung zu vermeiden, bitten wir um leserliche Schrift.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620"/>
        <w:gridCol w:w="111"/>
        <w:gridCol w:w="506"/>
        <w:gridCol w:w="226"/>
        <w:gridCol w:w="393"/>
        <w:gridCol w:w="340"/>
        <w:gridCol w:w="280"/>
        <w:gridCol w:w="312"/>
        <w:gridCol w:w="141"/>
        <w:gridCol w:w="165"/>
        <w:gridCol w:w="573"/>
        <w:gridCol w:w="45"/>
        <w:gridCol w:w="455"/>
        <w:gridCol w:w="165"/>
        <w:gridCol w:w="68"/>
        <w:gridCol w:w="316"/>
        <w:gridCol w:w="233"/>
        <w:gridCol w:w="137"/>
        <w:gridCol w:w="47"/>
        <w:gridCol w:w="438"/>
        <w:gridCol w:w="295"/>
        <w:gridCol w:w="323"/>
        <w:gridCol w:w="410"/>
        <w:gridCol w:w="45"/>
        <w:gridCol w:w="98"/>
        <w:gridCol w:w="66"/>
        <w:gridCol w:w="523"/>
        <w:gridCol w:w="96"/>
        <w:gridCol w:w="624"/>
      </w:tblGrid>
      <w:tr w:rsidR="00D96AB3" w:rsidRPr="00180904" w:rsidTr="00A23EFB">
        <w:trPr>
          <w:trHeight w:val="56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AB3" w:rsidRPr="00180904" w:rsidRDefault="00D96AB3" w:rsidP="00D96AB3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>Bitte ankreuzen:</w:t>
            </w:r>
          </w:p>
        </w:tc>
        <w:tc>
          <w:tcPr>
            <w:tcW w:w="3768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AB3" w:rsidRPr="00180904" w:rsidRDefault="00493998" w:rsidP="000D77F9">
            <w:pPr>
              <w:tabs>
                <w:tab w:val="left" w:pos="2646"/>
              </w:tabs>
              <w:rPr>
                <w:rFonts w:ascii="Arial" w:hAnsi="Arial" w:cs="Arial"/>
                <w:b/>
                <w:smallCaps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0738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47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D96AB3" w:rsidRPr="00180904">
              <w:rPr>
                <w:rFonts w:ascii="Arial" w:hAnsi="Arial" w:cs="Arial"/>
                <w:sz w:val="28"/>
              </w:rPr>
              <w:t xml:space="preserve"> </w:t>
            </w:r>
            <w:r w:rsidR="000D77F9">
              <w:rPr>
                <w:rFonts w:ascii="Arial" w:hAnsi="Arial" w:cs="Arial"/>
              </w:rPr>
              <w:t xml:space="preserve">Buchbestellung    </w:t>
            </w:r>
            <w:sdt>
              <w:sdtPr>
                <w:rPr>
                  <w:rFonts w:ascii="Arial" w:hAnsi="Arial" w:cs="Arial"/>
                  <w:sz w:val="32"/>
                </w:rPr>
                <w:id w:val="-20761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547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="00D96AB3" w:rsidRPr="00180904">
              <w:rPr>
                <w:rFonts w:ascii="Arial" w:hAnsi="Arial" w:cs="Arial"/>
              </w:rPr>
              <w:t xml:space="preserve"> Aufsatzkopienbestellung</w:t>
            </w:r>
          </w:p>
        </w:tc>
      </w:tr>
      <w:tr w:rsidR="00D96AB3" w:rsidRPr="00180904" w:rsidTr="00A23EFB">
        <w:trPr>
          <w:trHeight w:val="567"/>
        </w:trPr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B3" w:rsidRPr="00180904" w:rsidRDefault="00D96AB3" w:rsidP="00BC008D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 xml:space="preserve">Verfasser: </w:t>
            </w:r>
          </w:p>
        </w:tc>
        <w:tc>
          <w:tcPr>
            <w:tcW w:w="3768" w:type="pct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B3" w:rsidRPr="00180904" w:rsidRDefault="00F13302" w:rsidP="00F13302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D96AB3" w:rsidRPr="00180904" w:rsidTr="00A23EFB">
        <w:trPr>
          <w:trHeight w:val="567"/>
        </w:trPr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B3" w:rsidRPr="00180904" w:rsidRDefault="00BC008D" w:rsidP="00BC008D">
            <w:pPr>
              <w:tabs>
                <w:tab w:val="left" w:pos="2646"/>
              </w:tabs>
              <w:rPr>
                <w:rFonts w:ascii="Arial" w:hAnsi="Arial" w:cs="Arial"/>
                <w:u w:val="single"/>
              </w:rPr>
            </w:pPr>
            <w:r w:rsidRPr="00180904">
              <w:rPr>
                <w:rFonts w:ascii="Arial" w:hAnsi="Arial" w:cs="Arial"/>
              </w:rPr>
              <w:t>(Aufsatz-)Titel</w:t>
            </w:r>
            <w:r w:rsidR="00D96AB3" w:rsidRPr="0018090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768" w:type="pct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AB3" w:rsidRPr="00180904" w:rsidRDefault="00F13302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F13302" w:rsidRPr="00180904" w:rsidTr="00A23EFB">
        <w:trPr>
          <w:trHeight w:val="567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302" w:rsidRPr="00180904" w:rsidRDefault="00F13302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80904">
              <w:rPr>
                <w:rFonts w:ascii="Arial" w:hAnsi="Arial" w:cs="Arial"/>
              </w:rPr>
              <w:instrText xml:space="preserve"> FORMTEXT </w:instrText>
            </w:r>
            <w:r w:rsidRPr="00180904">
              <w:rPr>
                <w:rFonts w:ascii="Arial" w:hAnsi="Arial" w:cs="Arial"/>
              </w:rPr>
            </w:r>
            <w:r w:rsidRPr="00180904">
              <w:rPr>
                <w:rFonts w:ascii="Arial" w:hAnsi="Arial" w:cs="Arial"/>
              </w:rPr>
              <w:fldChar w:fldCharType="separate"/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910AD" w:rsidRPr="00180904" w:rsidTr="00A23EFB">
        <w:trPr>
          <w:trHeight w:val="567"/>
        </w:trPr>
        <w:tc>
          <w:tcPr>
            <w:tcW w:w="5000" w:type="pct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</w:rPr>
              <w:instrText xml:space="preserve"> FORMTEXT </w:instrText>
            </w:r>
            <w:r w:rsidRPr="00180904">
              <w:rPr>
                <w:rFonts w:ascii="Arial" w:hAnsi="Arial" w:cs="Arial"/>
              </w:rPr>
            </w:r>
            <w:r w:rsidRPr="00180904">
              <w:rPr>
                <w:rFonts w:ascii="Arial" w:hAnsi="Arial" w:cs="Arial"/>
              </w:rPr>
              <w:fldChar w:fldCharType="separate"/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  <w:noProof/>
              </w:rPr>
              <w:t> </w:t>
            </w:r>
            <w:r w:rsidRPr="00180904">
              <w:rPr>
                <w:rFonts w:ascii="Arial" w:hAnsi="Arial" w:cs="Arial"/>
              </w:rPr>
              <w:fldChar w:fldCharType="end"/>
            </w:r>
          </w:p>
        </w:tc>
      </w:tr>
      <w:tr w:rsidR="005910AD" w:rsidRPr="00180904" w:rsidTr="00A23EFB">
        <w:trPr>
          <w:trHeight w:val="567"/>
        </w:trPr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F02327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>Erscheinungsort/-jahr:</w:t>
            </w:r>
          </w:p>
        </w:tc>
        <w:tc>
          <w:tcPr>
            <w:tcW w:w="2207" w:type="pct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F02327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902" w:type="pct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10AD" w:rsidRPr="00180904" w:rsidRDefault="00E7339E" w:rsidP="00F02327">
            <w:pPr>
              <w:tabs>
                <w:tab w:val="left" w:pos="2646"/>
              </w:tabs>
              <w:rPr>
                <w:rFonts w:ascii="Arial" w:hAnsi="Arial" w:cs="Arial"/>
              </w:rPr>
            </w:pPr>
            <w:bookmarkStart w:id="4" w:name="Text5"/>
            <w:r>
              <w:rPr>
                <w:rFonts w:ascii="Arial" w:hAnsi="Arial" w:cs="Arial"/>
              </w:rPr>
              <w:t>Bandangabe</w:t>
            </w:r>
            <w:r w:rsidR="005910AD" w:rsidRPr="00180904">
              <w:rPr>
                <w:rFonts w:ascii="Arial" w:hAnsi="Arial" w:cs="Arial"/>
              </w:rPr>
              <w:t xml:space="preserve">:                                                               </w:t>
            </w:r>
          </w:p>
        </w:tc>
        <w:tc>
          <w:tcPr>
            <w:tcW w:w="6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F3846" w:rsidRPr="00180904" w:rsidTr="00A23EFB">
        <w:trPr>
          <w:trHeight w:val="567"/>
        </w:trPr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BC008D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 xml:space="preserve">ISBN (10 od. 13-stellig):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8F3846" w:rsidRDefault="008F3846" w:rsidP="00752A58">
            <w:pPr>
              <w:tabs>
                <w:tab w:val="left" w:pos="2646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8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8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F3846">
              <w:rPr>
                <w:rFonts w:ascii="Arial" w:hAnsi="Arial" w:cs="Arial"/>
                <w:b/>
                <w:sz w:val="14"/>
                <w:szCs w:val="14"/>
              </w:rPr>
            </w:r>
            <w:r w:rsidRPr="008F38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8F3846" w:rsidRDefault="008F3846" w:rsidP="00752A58">
            <w:pPr>
              <w:tabs>
                <w:tab w:val="left" w:pos="2646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8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8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F3846">
              <w:rPr>
                <w:rFonts w:ascii="Arial" w:hAnsi="Arial" w:cs="Arial"/>
                <w:b/>
                <w:sz w:val="14"/>
                <w:szCs w:val="14"/>
              </w:rPr>
            </w:r>
            <w:r w:rsidRPr="008F38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F38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Default="008F3846" w:rsidP="008F3846">
            <w:pPr>
              <w:jc w:val="center"/>
            </w:pP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81B4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5910AD" w:rsidRPr="00180904" w:rsidTr="00A23EFB">
        <w:trPr>
          <w:trHeight w:val="567"/>
        </w:trPr>
        <w:tc>
          <w:tcPr>
            <w:tcW w:w="5000" w:type="pct"/>
            <w:gridSpan w:val="3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0AD" w:rsidRPr="00180904" w:rsidRDefault="005910AD" w:rsidP="00BC008D">
            <w:pPr>
              <w:tabs>
                <w:tab w:val="left" w:pos="2646"/>
              </w:tabs>
              <w:rPr>
                <w:rFonts w:ascii="Arial" w:hAnsi="Arial" w:cs="Arial"/>
                <w:b/>
                <w:u w:val="single"/>
              </w:rPr>
            </w:pPr>
            <w:r w:rsidRPr="00180904">
              <w:rPr>
                <w:rFonts w:ascii="Arial" w:hAnsi="Arial" w:cs="Arial"/>
                <w:b/>
                <w:u w:val="single"/>
              </w:rPr>
              <w:t>Nur bei Bestellung einer Aufsatzkopie auszufüllen:</w:t>
            </w:r>
          </w:p>
        </w:tc>
      </w:tr>
      <w:tr w:rsidR="005910AD" w:rsidRPr="00180904" w:rsidTr="00A23EFB">
        <w:trPr>
          <w:trHeight w:val="567"/>
        </w:trPr>
        <w:tc>
          <w:tcPr>
            <w:tcW w:w="123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BC008D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>Buch-/Zeitschriftentitel:</w:t>
            </w:r>
          </w:p>
        </w:tc>
        <w:tc>
          <w:tcPr>
            <w:tcW w:w="3768" w:type="pct"/>
            <w:gridSpan w:val="2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bookmarkStart w:id="5" w:name="_GoBack"/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bookmarkEnd w:id="5"/>
            <w:r w:rsidRPr="001809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10AD" w:rsidRPr="00180904" w:rsidTr="00A23EFB">
        <w:trPr>
          <w:trHeight w:val="567"/>
        </w:trPr>
        <w:tc>
          <w:tcPr>
            <w:tcW w:w="12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 xml:space="preserve">Band-/Heftangabe:                                                               </w:t>
            </w:r>
          </w:p>
        </w:tc>
        <w:tc>
          <w:tcPr>
            <w:tcW w:w="3768" w:type="pct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10AD" w:rsidRPr="00180904" w:rsidTr="00A23EFB">
        <w:trPr>
          <w:trHeight w:val="567"/>
        </w:trPr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 xml:space="preserve">Seitenzahlen (von/bis): </w:t>
            </w:r>
          </w:p>
        </w:tc>
        <w:tc>
          <w:tcPr>
            <w:tcW w:w="3768" w:type="pct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3EFB" w:rsidRPr="00180904" w:rsidTr="00A23EFB">
        <w:trPr>
          <w:trHeight w:val="56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>ISSN (8-stellig):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E00547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752A58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752A58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7F0E09">
            <w:pPr>
              <w:tabs>
                <w:tab w:val="left" w:pos="2646"/>
              </w:tabs>
              <w:jc w:val="center"/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44"/>
              </w:rPr>
              <w:t>-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116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</w:p>
        </w:tc>
      </w:tr>
      <w:tr w:rsidR="005910AD" w:rsidRPr="00180904" w:rsidTr="00A23EFB">
        <w:trPr>
          <w:trHeight w:val="567"/>
        </w:trPr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10AD" w:rsidRPr="000D77F9" w:rsidRDefault="005910AD" w:rsidP="000D77F9">
            <w:pPr>
              <w:tabs>
                <w:tab w:val="left" w:pos="2646"/>
              </w:tabs>
              <w:rPr>
                <w:rFonts w:ascii="Arial" w:hAnsi="Arial" w:cs="Arial"/>
                <w:b/>
                <w:sz w:val="20"/>
              </w:rPr>
            </w:pPr>
            <w:r w:rsidRPr="000D77F9">
              <w:rPr>
                <w:rFonts w:ascii="Arial" w:hAnsi="Arial" w:cs="Arial"/>
                <w:b/>
                <w:sz w:val="20"/>
              </w:rPr>
              <w:t>Angaben zum Besteller:</w:t>
            </w:r>
          </w:p>
        </w:tc>
        <w:tc>
          <w:tcPr>
            <w:tcW w:w="376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</w:p>
        </w:tc>
      </w:tr>
      <w:tr w:rsidR="005910AD" w:rsidRPr="00180904" w:rsidTr="00A23EFB">
        <w:trPr>
          <w:trHeight w:val="56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  <w:r w:rsidRPr="00180904">
              <w:rPr>
                <w:rFonts w:ascii="Arial" w:hAnsi="Arial" w:cs="Arial"/>
              </w:rPr>
              <w:t>:</w:t>
            </w:r>
          </w:p>
        </w:tc>
        <w:tc>
          <w:tcPr>
            <w:tcW w:w="37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F3846" w:rsidRPr="00180904" w:rsidTr="00A23EFB">
        <w:trPr>
          <w:trHeight w:val="56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Leserausweisnummer</w:t>
            </w:r>
            <w:r w:rsidRPr="00180904">
              <w:rPr>
                <w:rFonts w:ascii="Arial" w:hAnsi="Arial" w:cs="Arial"/>
              </w:rPr>
              <w:t>: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E00547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846" w:rsidRPr="00180904" w:rsidRDefault="008F3846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  <w:sz w:val="14"/>
              </w:rPr>
            </w:r>
            <w:r w:rsidRPr="00180904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180904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5910AD" w:rsidRPr="00180904" w:rsidTr="00A23EFB">
        <w:trPr>
          <w:trHeight w:val="56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>Kontakt (Tel./E-Mail):</w:t>
            </w:r>
          </w:p>
        </w:tc>
        <w:tc>
          <w:tcPr>
            <w:tcW w:w="37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D96AB3">
            <w:pPr>
              <w:tabs>
                <w:tab w:val="left" w:pos="2646"/>
              </w:tabs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10AD" w:rsidRPr="00180904" w:rsidTr="00A23EFB">
        <w:trPr>
          <w:trHeight w:val="567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BC008D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 xml:space="preserve">Bitte ankreuzen: </w:t>
            </w:r>
          </w:p>
        </w:tc>
        <w:tc>
          <w:tcPr>
            <w:tcW w:w="3768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AD" w:rsidRPr="00180904" w:rsidRDefault="005910AD" w:rsidP="00E00547">
            <w:pPr>
              <w:tabs>
                <w:tab w:val="left" w:pos="2646"/>
              </w:tabs>
              <w:rPr>
                <w:rFonts w:ascii="Arial" w:hAnsi="Arial" w:cs="Arial"/>
              </w:rPr>
            </w:pPr>
            <w:r w:rsidRPr="00180904">
              <w:rPr>
                <w:rFonts w:ascii="Arial" w:hAnsi="Arial" w:cs="Arial"/>
              </w:rPr>
              <w:t xml:space="preserve">Ich bin  </w:t>
            </w:r>
            <w:r w:rsidRPr="00180904">
              <w:rPr>
                <w:rFonts w:ascii="Arial" w:hAnsi="Arial" w:cs="Arial"/>
                <w:sz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16647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Pr="00180904">
              <w:rPr>
                <w:rFonts w:ascii="Arial" w:hAnsi="Arial" w:cs="Arial"/>
              </w:rPr>
              <w:t xml:space="preserve"> Schüler/Student       </w:t>
            </w:r>
            <w:r w:rsidRPr="00180904">
              <w:rPr>
                <w:rFonts w:ascii="Arial" w:hAnsi="Arial" w:cs="Arial"/>
                <w:sz w:val="28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</w:rPr>
                <w:id w:val="20959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sdtContent>
            </w:sdt>
            <w:r w:rsidRPr="00180904">
              <w:rPr>
                <w:rFonts w:ascii="Arial" w:hAnsi="Arial" w:cs="Arial"/>
              </w:rPr>
              <w:t xml:space="preserve"> sonstige </w:t>
            </w:r>
            <w:r>
              <w:rPr>
                <w:rFonts w:ascii="Arial" w:hAnsi="Arial" w:cs="Arial"/>
              </w:rPr>
              <w:t>Nutzer</w:t>
            </w:r>
          </w:p>
        </w:tc>
      </w:tr>
      <w:tr w:rsidR="00984A9F" w:rsidRPr="00180904" w:rsidTr="00A23EFB">
        <w:trPr>
          <w:trHeight w:val="567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A9F" w:rsidRDefault="00984A9F" w:rsidP="00E7339E">
            <w:pPr>
              <w:tabs>
                <w:tab w:val="left" w:pos="264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0904">
              <w:rPr>
                <w:rFonts w:ascii="Arial" w:hAnsi="Arial" w:cs="Arial"/>
                <w:b/>
                <w:sz w:val="20"/>
                <w:szCs w:val="20"/>
              </w:rPr>
              <w:t>Kosten pro Titel: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0904">
              <w:rPr>
                <w:rFonts w:ascii="Arial" w:hAnsi="Arial" w:cs="Arial"/>
                <w:sz w:val="20"/>
                <w:szCs w:val="20"/>
              </w:rPr>
              <w:t xml:space="preserve">Schüler und </w:t>
            </w:r>
            <w:r>
              <w:rPr>
                <w:rFonts w:ascii="Arial" w:hAnsi="Arial" w:cs="Arial"/>
                <w:sz w:val="20"/>
                <w:szCs w:val="20"/>
              </w:rPr>
              <w:t>Studenten</w:t>
            </w:r>
            <w:r w:rsidRPr="00180904">
              <w:rPr>
                <w:rFonts w:ascii="Arial" w:hAnsi="Arial" w:cs="Arial"/>
                <w:sz w:val="20"/>
                <w:szCs w:val="20"/>
              </w:rPr>
              <w:t xml:space="preserve">: 2,00 € | Sonstige </w:t>
            </w:r>
            <w:r>
              <w:rPr>
                <w:rFonts w:ascii="Arial" w:hAnsi="Arial" w:cs="Arial"/>
                <w:sz w:val="20"/>
                <w:szCs w:val="20"/>
              </w:rPr>
              <w:t>Nutzer: 4,00 € | B</w:t>
            </w:r>
            <w:r w:rsidRPr="00180904">
              <w:rPr>
                <w:rFonts w:ascii="Arial" w:hAnsi="Arial" w:cs="Arial"/>
                <w:sz w:val="20"/>
                <w:szCs w:val="20"/>
              </w:rPr>
              <w:t>ei umfangreichen Aufsätzen können zusätzliche Kopierkosten anfallen.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339E">
              <w:rPr>
                <w:rFonts w:ascii="Arial" w:hAnsi="Arial" w:cs="Arial"/>
                <w:sz w:val="20"/>
                <w:szCs w:val="20"/>
              </w:rPr>
              <w:t>Die Kosten fallen auch an, wenn die Bestellung negativ ausfällt.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84A9F" w:rsidRPr="00E7339E" w:rsidRDefault="00984A9F" w:rsidP="00E7339E">
            <w:pPr>
              <w:tabs>
                <w:tab w:val="left" w:pos="264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339E">
              <w:rPr>
                <w:rFonts w:ascii="Arial" w:hAnsi="Arial" w:cs="Arial"/>
                <w:b/>
                <w:sz w:val="20"/>
                <w:szCs w:val="20"/>
              </w:rPr>
              <w:t>Mit</w:t>
            </w:r>
            <w:r w:rsidR="00E7339E">
              <w:rPr>
                <w:rFonts w:ascii="Arial" w:hAnsi="Arial" w:cs="Arial"/>
                <w:b/>
                <w:sz w:val="20"/>
                <w:szCs w:val="20"/>
              </w:rPr>
              <w:t xml:space="preserve"> meiner Unterschrift versichere </w:t>
            </w:r>
            <w:r w:rsidRPr="00E7339E">
              <w:rPr>
                <w:rFonts w:ascii="Arial" w:hAnsi="Arial" w:cs="Arial"/>
                <w:b/>
                <w:sz w:val="20"/>
                <w:szCs w:val="20"/>
              </w:rPr>
              <w:t xml:space="preserve">ich, dass ich </w:t>
            </w:r>
            <w:r w:rsidR="00E7339E" w:rsidRPr="00E7339E">
              <w:rPr>
                <w:rFonts w:ascii="Arial" w:hAnsi="Arial" w:cs="Arial"/>
                <w:b/>
                <w:sz w:val="20"/>
                <w:szCs w:val="20"/>
              </w:rPr>
              <w:t>das Ur</w:t>
            </w:r>
            <w:r w:rsidR="00E7339E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E7339E" w:rsidRPr="00E7339E">
              <w:rPr>
                <w:rFonts w:ascii="Arial" w:hAnsi="Arial" w:cs="Arial"/>
                <w:b/>
                <w:sz w:val="20"/>
                <w:szCs w:val="20"/>
              </w:rPr>
              <w:t xml:space="preserve">eberrecht beachte und Kopien </w:t>
            </w:r>
            <w:r w:rsidRPr="00E7339E">
              <w:rPr>
                <w:rFonts w:ascii="Arial" w:hAnsi="Arial" w:cs="Arial"/>
                <w:b/>
                <w:sz w:val="20"/>
                <w:szCs w:val="20"/>
              </w:rPr>
              <w:t>nicht zu kommerziellen Zwecken nutze.</w:t>
            </w:r>
          </w:p>
        </w:tc>
      </w:tr>
      <w:tr w:rsidR="005910AD" w:rsidRPr="00180904" w:rsidTr="00A23EFB">
        <w:trPr>
          <w:trHeight w:val="567"/>
        </w:trPr>
        <w:tc>
          <w:tcPr>
            <w:tcW w:w="25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10AD" w:rsidRPr="00180904" w:rsidRDefault="005910AD" w:rsidP="00CC2E85">
            <w:pPr>
              <w:tabs>
                <w:tab w:val="left" w:pos="264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90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80904">
              <w:rPr>
                <w:rFonts w:ascii="Arial" w:hAnsi="Arial" w:cs="Arial"/>
                <w:b/>
              </w:rPr>
              <w:instrText xml:space="preserve"> FORMTEXT </w:instrText>
            </w:r>
            <w:r w:rsidRPr="00180904">
              <w:rPr>
                <w:rFonts w:ascii="Arial" w:hAnsi="Arial" w:cs="Arial"/>
                <w:b/>
              </w:rPr>
            </w:r>
            <w:r w:rsidRPr="00180904">
              <w:rPr>
                <w:rFonts w:ascii="Arial" w:hAnsi="Arial" w:cs="Arial"/>
                <w:b/>
              </w:rPr>
              <w:fldChar w:fldCharType="separate"/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  <w:noProof/>
              </w:rPr>
              <w:t> </w:t>
            </w:r>
            <w:r w:rsidRPr="0018090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10AD" w:rsidRPr="00180904" w:rsidRDefault="005910AD" w:rsidP="00847986">
            <w:pPr>
              <w:tabs>
                <w:tab w:val="left" w:pos="264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0AD" w:rsidRPr="00180904" w:rsidTr="00A23EFB">
        <w:trPr>
          <w:trHeight w:val="397"/>
        </w:trPr>
        <w:tc>
          <w:tcPr>
            <w:tcW w:w="25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10AD" w:rsidRPr="00180904" w:rsidRDefault="005910AD" w:rsidP="00672DB7">
            <w:pPr>
              <w:tabs>
                <w:tab w:val="left" w:pos="2646"/>
              </w:tabs>
              <w:jc w:val="center"/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463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910AD" w:rsidRPr="00180904" w:rsidRDefault="005910AD" w:rsidP="00672DB7">
            <w:pPr>
              <w:tabs>
                <w:tab w:val="left" w:pos="2646"/>
              </w:tabs>
              <w:jc w:val="center"/>
              <w:rPr>
                <w:rFonts w:ascii="Arial" w:hAnsi="Arial" w:cs="Arial"/>
                <w:b/>
              </w:rPr>
            </w:pPr>
            <w:r w:rsidRPr="00180904">
              <w:rPr>
                <w:rFonts w:ascii="Arial" w:hAnsi="Arial" w:cs="Arial"/>
                <w:b/>
              </w:rPr>
              <w:t>Unterschrift</w:t>
            </w:r>
          </w:p>
        </w:tc>
      </w:tr>
      <w:tr w:rsidR="005910AD" w:rsidRPr="00180904" w:rsidTr="00A23EFB">
        <w:trPr>
          <w:trHeight w:val="397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0AD" w:rsidRPr="00260B8B" w:rsidRDefault="005910AD" w:rsidP="00984A9F">
            <w:pPr>
              <w:tabs>
                <w:tab w:val="left" w:pos="2646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260B8B">
              <w:rPr>
                <w:rFonts w:ascii="Arial" w:hAnsi="Arial" w:cs="Arial"/>
                <w:b/>
                <w:sz w:val="20"/>
                <w:u w:val="single"/>
              </w:rPr>
              <w:t>Wird von der Bibliothek ausgefüllt:</w:t>
            </w:r>
          </w:p>
        </w:tc>
      </w:tr>
      <w:tr w:rsidR="008F3846" w:rsidRPr="00180904" w:rsidTr="00A23EFB">
        <w:trPr>
          <w:trHeight w:val="567"/>
        </w:trPr>
        <w:tc>
          <w:tcPr>
            <w:tcW w:w="253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A9F" w:rsidRPr="00E7339E" w:rsidRDefault="005910AD" w:rsidP="00984A9F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  <w:r w:rsidRPr="00E7339E">
              <w:rPr>
                <w:rFonts w:ascii="Arial" w:hAnsi="Arial" w:cs="Arial"/>
                <w:sz w:val="20"/>
                <w:szCs w:val="20"/>
              </w:rPr>
              <w:t xml:space="preserve">Bestellung angenommen </w:t>
            </w:r>
          </w:p>
          <w:p w:rsidR="005910AD" w:rsidRPr="00E7339E" w:rsidRDefault="005910AD" w:rsidP="00984A9F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  <w:r w:rsidRPr="00E7339E">
              <w:rPr>
                <w:rFonts w:ascii="Arial" w:hAnsi="Arial" w:cs="Arial"/>
                <w:sz w:val="20"/>
                <w:szCs w:val="20"/>
              </w:rPr>
              <w:t xml:space="preserve">von/am: </w:t>
            </w:r>
          </w:p>
        </w:tc>
        <w:tc>
          <w:tcPr>
            <w:tcW w:w="64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4A9F" w:rsidRPr="00E7339E" w:rsidRDefault="005910AD" w:rsidP="00984A9F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  <w:r w:rsidRPr="00E7339E">
              <w:rPr>
                <w:rFonts w:ascii="Arial" w:hAnsi="Arial" w:cs="Arial"/>
                <w:sz w:val="20"/>
                <w:szCs w:val="20"/>
              </w:rPr>
              <w:t>Bestellt:</w:t>
            </w:r>
          </w:p>
          <w:p w:rsidR="005910AD" w:rsidRPr="00E7339E" w:rsidRDefault="00984A9F" w:rsidP="00984A9F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  <w:r w:rsidRPr="00E7339E">
              <w:rPr>
                <w:rFonts w:ascii="Arial" w:hAnsi="Arial" w:cs="Arial"/>
                <w:sz w:val="20"/>
                <w:szCs w:val="20"/>
              </w:rPr>
              <w:t>Eingetragen:</w:t>
            </w:r>
          </w:p>
        </w:tc>
        <w:tc>
          <w:tcPr>
            <w:tcW w:w="43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633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910AD" w:rsidRPr="00E7339E" w:rsidRDefault="005910AD" w:rsidP="00984A9F">
                <w:pPr>
                  <w:tabs>
                    <w:tab w:val="left" w:pos="2646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E733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p w:rsidR="00984A9F" w:rsidRPr="00E7339E" w:rsidRDefault="00493998" w:rsidP="00984A9F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59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9F" w:rsidRPr="00E7339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7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910AD" w:rsidRPr="00E7339E" w:rsidRDefault="005910AD" w:rsidP="00984A9F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  <w:r w:rsidRPr="00E7339E">
              <w:rPr>
                <w:rFonts w:ascii="Arial" w:hAnsi="Arial" w:cs="Arial"/>
                <w:sz w:val="20"/>
                <w:szCs w:val="20"/>
              </w:rPr>
              <w:t>von/am: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0AD" w:rsidRPr="00E7339E" w:rsidRDefault="005910AD" w:rsidP="00984A9F">
            <w:pPr>
              <w:tabs>
                <w:tab w:val="left" w:pos="2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E85" w:rsidRPr="00C4611E" w:rsidRDefault="00CC2E85" w:rsidP="00EF50B4">
      <w:pPr>
        <w:tabs>
          <w:tab w:val="left" w:pos="2646"/>
        </w:tabs>
        <w:rPr>
          <w:rFonts w:ascii="Arial" w:hAnsi="Arial" w:cs="Arial"/>
          <w:b/>
        </w:rPr>
      </w:pPr>
    </w:p>
    <w:sectPr w:rsidR="00CC2E85" w:rsidRPr="00C4611E" w:rsidSect="00F13302">
      <w:headerReference w:type="default" r:id="rId7"/>
      <w:foot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27" w:rsidRDefault="00F02327" w:rsidP="00CC2E85">
      <w:r>
        <w:separator/>
      </w:r>
    </w:p>
  </w:endnote>
  <w:endnote w:type="continuationSeparator" w:id="0">
    <w:p w:rsidR="00F02327" w:rsidRDefault="00F02327" w:rsidP="00CC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46" w:rsidRPr="008F3846" w:rsidRDefault="008F3846" w:rsidP="008F3846">
    <w:pPr>
      <w:pStyle w:val="Fuzeile"/>
      <w:jc w:val="center"/>
      <w:rPr>
        <w:rFonts w:ascii="Arial" w:hAnsi="Arial" w:cs="Arial"/>
        <w:sz w:val="14"/>
      </w:rPr>
    </w:pPr>
    <w:r w:rsidRPr="008F3846">
      <w:rPr>
        <w:rFonts w:ascii="Arial" w:hAnsi="Arial" w:cs="Arial"/>
        <w:sz w:val="14"/>
      </w:rPr>
      <w:t xml:space="preserve">Bestellung per E-Mail an: </w:t>
    </w:r>
    <w:hyperlink r:id="rId1" w:history="1">
      <w:r w:rsidRPr="008F3846">
        <w:rPr>
          <w:rStyle w:val="Hyperlink"/>
          <w:rFonts w:ascii="Arial" w:hAnsi="Arial" w:cs="Arial"/>
          <w:sz w:val="14"/>
        </w:rPr>
        <w:t>fernleihe@straubing.de</w:t>
      </w:r>
    </w:hyperlink>
  </w:p>
  <w:p w:rsidR="008F3846" w:rsidRPr="008F3846" w:rsidRDefault="008F3846" w:rsidP="008F3846">
    <w:pPr>
      <w:pStyle w:val="Fuzeile"/>
      <w:jc w:val="center"/>
      <w:rPr>
        <w:rFonts w:ascii="Arial" w:hAnsi="Arial" w:cs="Arial"/>
        <w:sz w:val="14"/>
      </w:rPr>
    </w:pPr>
    <w:r w:rsidRPr="008F3846">
      <w:rPr>
        <w:rFonts w:ascii="Arial" w:hAnsi="Arial" w:cs="Arial"/>
        <w:sz w:val="14"/>
      </w:rPr>
      <w:t>Öffnungszeiten: Di, Mi, Fr 10:00-18:00 Uhr | Do 09:00-18:00 Uhr | Sa 10:00-13:00 Uhr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27" w:rsidRDefault="00F02327" w:rsidP="00CC2E85">
      <w:r>
        <w:separator/>
      </w:r>
    </w:p>
  </w:footnote>
  <w:footnote w:type="continuationSeparator" w:id="0">
    <w:p w:rsidR="00F02327" w:rsidRDefault="00F02327" w:rsidP="00CC2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327" w:rsidRDefault="00F02327" w:rsidP="00236BE2">
    <w:pPr>
      <w:pStyle w:val="Kopfzeile"/>
    </w:pPr>
    <w:r>
      <w:rPr>
        <w:rFonts w:ascii="Arial" w:hAnsi="Arial" w:cs="Arial"/>
        <w:noProof/>
      </w:rPr>
      <w:drawing>
        <wp:inline distT="0" distB="0" distL="0" distR="0" wp14:anchorId="26F03219" wp14:editId="67BEB788">
          <wp:extent cx="1998134" cy="839730"/>
          <wp:effectExtent l="0" t="0" r="2540" b="0"/>
          <wp:docPr id="2" name="Grafik 2" descr="Q:\Fotos\Logos\Stadtbibliothek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Fotos\Logos\Stadtbibliothek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214" cy="83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Tqy8p458YYV8+jq/iXZiTZvb73s=" w:salt="sl/E956wCAwwLbdYtftbUg==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4"/>
    <w:rsid w:val="000261EB"/>
    <w:rsid w:val="000D77F9"/>
    <w:rsid w:val="001017E5"/>
    <w:rsid w:val="001175BD"/>
    <w:rsid w:val="00180904"/>
    <w:rsid w:val="001F2712"/>
    <w:rsid w:val="00236BE2"/>
    <w:rsid w:val="00260B8B"/>
    <w:rsid w:val="00276CFD"/>
    <w:rsid w:val="002E7F09"/>
    <w:rsid w:val="00350A3E"/>
    <w:rsid w:val="00355C22"/>
    <w:rsid w:val="003B3EA4"/>
    <w:rsid w:val="003C241E"/>
    <w:rsid w:val="003F04F0"/>
    <w:rsid w:val="00432163"/>
    <w:rsid w:val="00493998"/>
    <w:rsid w:val="004B6FB2"/>
    <w:rsid w:val="005910AD"/>
    <w:rsid w:val="005A4AF8"/>
    <w:rsid w:val="005D3FAD"/>
    <w:rsid w:val="006269F1"/>
    <w:rsid w:val="00672DB7"/>
    <w:rsid w:val="00687529"/>
    <w:rsid w:val="00752A58"/>
    <w:rsid w:val="00775838"/>
    <w:rsid w:val="007B12B7"/>
    <w:rsid w:val="007F0E09"/>
    <w:rsid w:val="00847986"/>
    <w:rsid w:val="00887175"/>
    <w:rsid w:val="008950EB"/>
    <w:rsid w:val="008F3846"/>
    <w:rsid w:val="009155FD"/>
    <w:rsid w:val="00984A9F"/>
    <w:rsid w:val="009B38A0"/>
    <w:rsid w:val="009F3466"/>
    <w:rsid w:val="00A10E3F"/>
    <w:rsid w:val="00A23EFB"/>
    <w:rsid w:val="00A813CB"/>
    <w:rsid w:val="00B270FB"/>
    <w:rsid w:val="00B7106F"/>
    <w:rsid w:val="00BB6959"/>
    <w:rsid w:val="00BB70D9"/>
    <w:rsid w:val="00BC008D"/>
    <w:rsid w:val="00C4112E"/>
    <w:rsid w:val="00C4611E"/>
    <w:rsid w:val="00C95E43"/>
    <w:rsid w:val="00CC2E85"/>
    <w:rsid w:val="00D124DA"/>
    <w:rsid w:val="00D96AB3"/>
    <w:rsid w:val="00DB1957"/>
    <w:rsid w:val="00E00547"/>
    <w:rsid w:val="00E32321"/>
    <w:rsid w:val="00E7339E"/>
    <w:rsid w:val="00E86798"/>
    <w:rsid w:val="00EA2449"/>
    <w:rsid w:val="00EF50B4"/>
    <w:rsid w:val="00F02327"/>
    <w:rsid w:val="00F056E6"/>
    <w:rsid w:val="00F13302"/>
    <w:rsid w:val="00FA42F9"/>
    <w:rsid w:val="00FD2FE0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50B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775838"/>
    <w:pPr>
      <w:keepNext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461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61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611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C008D"/>
    <w:rPr>
      <w:color w:val="808080"/>
    </w:rPr>
  </w:style>
  <w:style w:type="paragraph" w:styleId="Kopfzeile">
    <w:name w:val="header"/>
    <w:basedOn w:val="Standard"/>
    <w:link w:val="KopfzeileZchn"/>
    <w:rsid w:val="00CC2E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2E85"/>
    <w:rPr>
      <w:sz w:val="24"/>
      <w:szCs w:val="24"/>
    </w:rPr>
  </w:style>
  <w:style w:type="paragraph" w:styleId="Fuzeile">
    <w:name w:val="footer"/>
    <w:basedOn w:val="Standard"/>
    <w:link w:val="FuzeileZchn"/>
    <w:rsid w:val="00CC2E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2E85"/>
    <w:rPr>
      <w:sz w:val="24"/>
      <w:szCs w:val="24"/>
    </w:rPr>
  </w:style>
  <w:style w:type="character" w:styleId="Hyperlink">
    <w:name w:val="Hyperlink"/>
    <w:basedOn w:val="Absatz-Standardschriftart"/>
    <w:rsid w:val="008F3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F50B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775838"/>
    <w:pPr>
      <w:keepNext/>
      <w:outlineLvl w:val="1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7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461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61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611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C008D"/>
    <w:rPr>
      <w:color w:val="808080"/>
    </w:rPr>
  </w:style>
  <w:style w:type="paragraph" w:styleId="Kopfzeile">
    <w:name w:val="header"/>
    <w:basedOn w:val="Standard"/>
    <w:link w:val="KopfzeileZchn"/>
    <w:rsid w:val="00CC2E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C2E85"/>
    <w:rPr>
      <w:sz w:val="24"/>
      <w:szCs w:val="24"/>
    </w:rPr>
  </w:style>
  <w:style w:type="paragraph" w:styleId="Fuzeile">
    <w:name w:val="footer"/>
    <w:basedOn w:val="Standard"/>
    <w:link w:val="FuzeileZchn"/>
    <w:rsid w:val="00CC2E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C2E85"/>
    <w:rPr>
      <w:sz w:val="24"/>
      <w:szCs w:val="24"/>
    </w:rPr>
  </w:style>
  <w:style w:type="character" w:styleId="Hyperlink">
    <w:name w:val="Hyperlink"/>
    <w:basedOn w:val="Absatz-Standardschriftart"/>
    <w:rsid w:val="008F3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nleihe@straubin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Fernleih – Formular</vt:lpstr>
    </vt:vector>
  </TitlesOfParts>
  <Company>Stadt Straubing - Amt für IuK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Fernleih – Formular</dc:title>
  <dc:creator>IuK</dc:creator>
  <cp:lastModifiedBy>Emmer, Sonja</cp:lastModifiedBy>
  <cp:revision>11</cp:revision>
  <cp:lastPrinted>2020-01-15T11:52:00Z</cp:lastPrinted>
  <dcterms:created xsi:type="dcterms:W3CDTF">2017-01-10T16:34:00Z</dcterms:created>
  <dcterms:modified xsi:type="dcterms:W3CDTF">2020-01-15T12:04:00Z</dcterms:modified>
</cp:coreProperties>
</file>